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2B7B96" w14:textId="0915EE45" w:rsidR="00EC6AA0" w:rsidRPr="0061355E" w:rsidRDefault="00894161" w:rsidP="00282DD9">
      <w:pPr>
        <w:spacing w:line="360" w:lineRule="auto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61355E">
        <w:rPr>
          <w:rFonts w:ascii="Times New Roman" w:hAnsi="Times New Roman" w:cs="Times New Roman"/>
          <w:noProof/>
          <w:sz w:val="32"/>
          <w:szCs w:val="32"/>
          <w:lang w:eastAsia="pl-PL"/>
        </w:rPr>
        <w:drawing>
          <wp:anchor distT="0" distB="0" distL="114300" distR="114300" simplePos="0" relativeHeight="251658240" behindDoc="1" locked="0" layoutInCell="1" allowOverlap="1" wp14:anchorId="7516CF99" wp14:editId="0A562CF5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047115" cy="1054100"/>
            <wp:effectExtent l="0" t="0" r="635" b="0"/>
            <wp:wrapTight wrapText="bothSides">
              <wp:wrapPolygon edited="0">
                <wp:start x="5502" y="0"/>
                <wp:lineTo x="2751" y="2733"/>
                <wp:lineTo x="1572" y="4684"/>
                <wp:lineTo x="1572" y="6246"/>
                <wp:lineTo x="0" y="6246"/>
                <wp:lineTo x="0" y="18347"/>
                <wp:lineTo x="4716" y="18737"/>
                <wp:lineTo x="5502" y="21080"/>
                <wp:lineTo x="15719" y="21080"/>
                <wp:lineTo x="16505" y="18737"/>
                <wp:lineTo x="21220" y="18347"/>
                <wp:lineTo x="21220" y="5465"/>
                <wp:lineTo x="18076" y="1952"/>
                <wp:lineTo x="15719" y="0"/>
                <wp:lineTo x="5502" y="0"/>
              </wp:wrapPolygon>
            </wp:wrapTight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115" cy="1054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0F37B65" w14:textId="77777777" w:rsidR="00090184" w:rsidRPr="00FB01C6" w:rsidRDefault="00090184" w:rsidP="00D00EAF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630A21CF" w14:textId="77777777" w:rsidR="00282DD9" w:rsidRPr="00887FD9" w:rsidRDefault="00282DD9" w:rsidP="00090184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682A484C" w14:textId="69EA6736" w:rsidR="00282DD9" w:rsidRDefault="00FB01C6" w:rsidP="00282DD9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87FD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282DD9" w:rsidRPr="00887FD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Wojska Obrony Terytorialnej</w:t>
      </w:r>
      <w:r w:rsidR="00282D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to rodzaj sił zbrojnych, w którym pełniona jest nowa forma służby – terytorialna służba wojskowa</w:t>
      </w:r>
      <w:r w:rsidR="008D2E9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(służba ochotnicza).</w:t>
      </w:r>
      <w:r w:rsidR="00282D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Cieszy się ona wciąż niesłabnącym zainteresowaniem ponieważ umożliwia połączenie życia prywatnego, pracy zawodowej czy nauki z służbą na rzecz państwa, a przede wszystkim swojej lokalnej społeczności. Jak sama nazwa wskazuje, terytorialna służba wojskowa pełniona jest w </w:t>
      </w:r>
      <w:r w:rsidR="00EA79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swoim rejonie zamieszkania, na terytorium, które dobrze każdy zna, a batalion w którym żołnierz się szkoli jest niewiele oddalony od jego domu rodzinnego. Ochotnicy z </w:t>
      </w:r>
      <w:r w:rsidR="00EA794A" w:rsidRPr="003439C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powiatu </w:t>
      </w:r>
      <w:r w:rsidR="002A404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płońskiego</w:t>
      </w:r>
      <w:r w:rsidR="00EA79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szkolą się w batalionie w </w:t>
      </w:r>
      <w:r w:rsidR="00E461D0">
        <w:rPr>
          <w:rFonts w:ascii="Times New Roman" w:eastAsia="Times New Roman" w:hAnsi="Times New Roman" w:cs="Times New Roman"/>
          <w:sz w:val="24"/>
          <w:szCs w:val="24"/>
          <w:lang w:eastAsia="pl-PL"/>
        </w:rPr>
        <w:t>Ciechanowie.</w:t>
      </w:r>
      <w:r w:rsidR="00EA79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23062BCE" w14:textId="125FA635" w:rsidR="00EA794A" w:rsidRDefault="00282DD9" w:rsidP="00282DD9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Żołnierze WOT to przede wszystkim ludzie młodzi, </w:t>
      </w:r>
      <w:r w:rsidR="00887FD9">
        <w:rPr>
          <w:rFonts w:ascii="Times New Roman" w:eastAsia="Times New Roman" w:hAnsi="Times New Roman" w:cs="Times New Roman"/>
          <w:sz w:val="24"/>
          <w:szCs w:val="24"/>
          <w:lang w:eastAsia="pl-PL"/>
        </w:rPr>
        <w:t>(</w:t>
      </w:r>
      <w:r w:rsidR="00887FD9" w:rsidRPr="00887FD9">
        <w:rPr>
          <w:rFonts w:ascii="Times New Roman" w:eastAsia="Times New Roman" w:hAnsi="Times New Roman" w:cs="Times New Roman"/>
          <w:sz w:val="24"/>
          <w:szCs w:val="24"/>
          <w:lang w:eastAsia="pl-PL"/>
        </w:rPr>
        <w:t>co trzeci żołnierz formacji ma mniej niż 25 lat</w:t>
      </w:r>
      <w:r w:rsidR="00887F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dlatego 5 Mazowiecka Brygada Obrony Terytorialnej, by umożliwić służbę pełnoletnim uczniom szkół ponadpodstawowych, ich nauczycielom oraz studentom, </w:t>
      </w:r>
      <w:r w:rsidR="00EA794A">
        <w:rPr>
          <w:rFonts w:ascii="Times New Roman" w:eastAsia="Times New Roman" w:hAnsi="Times New Roman" w:cs="Times New Roman"/>
          <w:sz w:val="24"/>
          <w:szCs w:val="24"/>
          <w:lang w:eastAsia="pl-PL"/>
        </w:rPr>
        <w:t>już po raz trzeci realizuje projekt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D2E9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„Wakacje w WOT”</w:t>
      </w:r>
      <w:r w:rsidR="008D2E91" w:rsidRPr="008D2E9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="008D2E9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który ruszy </w:t>
      </w:r>
      <w:r w:rsidR="008D2E91" w:rsidRPr="008D2E9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25 czerwca.</w:t>
      </w:r>
      <w:r w:rsidR="008D2E9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To propozycja spędzenia 16 dni wakacji w oryginalny, a przede wszystkim odpowiedzialny sposób, zdobycia nowych kompetencji oraz znajomości</w:t>
      </w:r>
      <w:r w:rsidR="002367FD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8D2E9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8D2E91" w:rsidRPr="008D2E91">
        <w:rPr>
          <w:rFonts w:ascii="Times New Roman" w:eastAsia="Times New Roman" w:hAnsi="Times New Roman" w:cs="Times New Roman"/>
          <w:sz w:val="24"/>
          <w:szCs w:val="24"/>
          <w:lang w:eastAsia="pl-PL"/>
        </w:rPr>
        <w:t>Skorzystanie z takiego rozwiązania pozwala bezkolizyjnie odbyć przeszkolenie wojskowe, bez potrzeby rezygnacji z nauki.</w:t>
      </w:r>
      <w:r w:rsidR="002367FD" w:rsidRPr="002367FD">
        <w:t xml:space="preserve"> </w:t>
      </w:r>
      <w:r w:rsidR="002367FD" w:rsidRPr="002367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Dopasowanie terminu szkoleń do przerw w nauce nie zmienia systemu szkolenia przyjętego w WOT. Szesnastodniowe szkolenie podstawowe ochotnicy odbędą podczas wakacji, jego zwieńczeniem będzie uroczysta przysięga wojskowa. </w:t>
      </w:r>
    </w:p>
    <w:p w14:paraId="7F60AC75" w14:textId="06994077" w:rsidR="00887FD9" w:rsidRDefault="00887FD9" w:rsidP="00282DD9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87FD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Terminy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„</w:t>
      </w:r>
      <w:r w:rsidRPr="00887FD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Wakacji z WOT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”: </w:t>
      </w:r>
      <w:r w:rsidR="00573297" w:rsidRPr="00573297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Pr="00887FD9">
        <w:rPr>
          <w:rFonts w:ascii="Times New Roman" w:eastAsia="Times New Roman" w:hAnsi="Times New Roman" w:cs="Times New Roman"/>
          <w:sz w:val="24"/>
          <w:szCs w:val="24"/>
          <w:lang w:eastAsia="pl-PL"/>
        </w:rPr>
        <w:t>5 czerwca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87FD9">
        <w:rPr>
          <w:rFonts w:ascii="Times New Roman" w:eastAsia="Times New Roman" w:hAnsi="Times New Roman" w:cs="Times New Roman"/>
          <w:sz w:val="24"/>
          <w:szCs w:val="24"/>
          <w:lang w:eastAsia="pl-PL"/>
        </w:rPr>
        <w:t>- 10 lipca, 20 sierpnia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87FD9">
        <w:rPr>
          <w:rFonts w:ascii="Times New Roman" w:eastAsia="Times New Roman" w:hAnsi="Times New Roman" w:cs="Times New Roman"/>
          <w:sz w:val="24"/>
          <w:szCs w:val="24"/>
          <w:lang w:eastAsia="pl-PL"/>
        </w:rPr>
        <w:t>- 4 września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05E6B2A0" w14:textId="77777777" w:rsidR="00EA794A" w:rsidRPr="008D2E91" w:rsidRDefault="00EA794A" w:rsidP="00EA794A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8D2E9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Dla kogo WOT</w:t>
      </w:r>
    </w:p>
    <w:p w14:paraId="42FCC3DF" w14:textId="75B863B0" w:rsidR="00887FD9" w:rsidRDefault="00EA794A" w:rsidP="00EA794A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79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 przyjęcie w szeregi WOT mogą ubiegać się rezerwiści oraz osoby, które do tej pory nie pełniły żadnej formy służby wojskowej.  Zarówno mężczyźni jak i kobiety, w wieku 18-63 lat (w przypadku oficerów i podoficerów) oraz od 18-55 lat (w przypadku szeregowych), mogą zostać </w:t>
      </w:r>
      <w:proofErr w:type="spellStart"/>
      <w:r w:rsidRPr="00EA794A">
        <w:rPr>
          <w:rFonts w:ascii="Times New Roman" w:eastAsia="Times New Roman" w:hAnsi="Times New Roman" w:cs="Times New Roman"/>
          <w:sz w:val="24"/>
          <w:szCs w:val="24"/>
          <w:lang w:eastAsia="pl-PL"/>
        </w:rPr>
        <w:t>Terytorialsami</w:t>
      </w:r>
      <w:proofErr w:type="spellEnd"/>
      <w:r w:rsidRPr="00EA794A">
        <w:rPr>
          <w:rFonts w:ascii="Times New Roman" w:eastAsia="Times New Roman" w:hAnsi="Times New Roman" w:cs="Times New Roman"/>
          <w:sz w:val="24"/>
          <w:szCs w:val="24"/>
          <w:lang w:eastAsia="pl-PL"/>
        </w:rPr>
        <w:t>. Podstawowe wymagania to, m.in.: obywatelstwo polskie, zdolność fizyczna i psychiczna do pełnienia czyn</w:t>
      </w:r>
      <w:r w:rsidR="00583477">
        <w:rPr>
          <w:rFonts w:ascii="Times New Roman" w:eastAsia="Times New Roman" w:hAnsi="Times New Roman" w:cs="Times New Roman"/>
          <w:sz w:val="24"/>
          <w:szCs w:val="24"/>
          <w:lang w:eastAsia="pl-PL"/>
        </w:rPr>
        <w:t>nej służby wojskowej, pełnoletn</w:t>
      </w:r>
      <w:r w:rsidRPr="00EA794A">
        <w:rPr>
          <w:rFonts w:ascii="Times New Roman" w:eastAsia="Times New Roman" w:hAnsi="Times New Roman" w:cs="Times New Roman"/>
          <w:sz w:val="24"/>
          <w:szCs w:val="24"/>
          <w:lang w:eastAsia="pl-PL"/>
        </w:rPr>
        <w:t>ość, niekaralność, niepełnienie innego rodzaju służby wojskowej oraz nie posiadanie przydziału kryzysowego</w:t>
      </w:r>
      <w:r w:rsidR="00887FD9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3E59D475" w14:textId="77777777" w:rsidR="008D2E91" w:rsidRPr="008D2E91" w:rsidRDefault="008D2E91" w:rsidP="008D2E91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8D2E9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System szkolenia</w:t>
      </w:r>
    </w:p>
    <w:p w14:paraId="66460924" w14:textId="75F30C56" w:rsidR="002367FD" w:rsidRDefault="008D2E91" w:rsidP="008D2E91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D2E9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Proces szkolenia </w:t>
      </w:r>
      <w:proofErr w:type="spellStart"/>
      <w:r w:rsidRPr="008D2E91">
        <w:rPr>
          <w:rFonts w:ascii="Times New Roman" w:eastAsia="Times New Roman" w:hAnsi="Times New Roman" w:cs="Times New Roman"/>
          <w:sz w:val="24"/>
          <w:szCs w:val="24"/>
          <w:lang w:eastAsia="pl-PL"/>
        </w:rPr>
        <w:t>Terytorialsa</w:t>
      </w:r>
      <w:proofErr w:type="spellEnd"/>
      <w:r w:rsidRPr="008D2E9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rozpoczyna się od 16 – dniowego szkolenia podstawowego, które jest przeznaczone dla osób nie mających wcześniej do czynienia z wojskiem. Dla żołnierzy rezerwy przeznaczone jest szkolenie wyrównawcze, trwające 8 dni. Oba szkolenia otwierają 3-letni cykl. W pierwszym roku odbywają się szkolenia indywidualne o charakterze </w:t>
      </w:r>
      <w:proofErr w:type="spellStart"/>
      <w:r w:rsidRPr="008D2E91">
        <w:rPr>
          <w:rFonts w:ascii="Times New Roman" w:eastAsia="Times New Roman" w:hAnsi="Times New Roman" w:cs="Times New Roman"/>
          <w:sz w:val="24"/>
          <w:szCs w:val="24"/>
          <w:lang w:eastAsia="pl-PL"/>
        </w:rPr>
        <w:t>ogólnowojskowym</w:t>
      </w:r>
      <w:proofErr w:type="spellEnd"/>
      <w:r w:rsidRPr="008D2E9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W drugim roku szkolenia specjalistyczne w zakresie konkretnej funkcji w pododdziale np. saper, medyk itp. Trzeci rok, to szkolenia zgrywające pododdziały. </w:t>
      </w:r>
      <w:bookmarkStart w:id="0" w:name="_GoBack"/>
      <w:bookmarkEnd w:id="0"/>
    </w:p>
    <w:p w14:paraId="4860BCA9" w14:textId="51C5FCB2" w:rsidR="00282DD9" w:rsidRPr="002367FD" w:rsidRDefault="002367FD" w:rsidP="00282DD9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2367F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Droga do WOT</w:t>
      </w:r>
    </w:p>
    <w:p w14:paraId="6BA6104B" w14:textId="2C6256FF" w:rsidR="00115337" w:rsidRDefault="00887FD9" w:rsidP="00090184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noProof/>
          <w:lang w:eastAsia="pl-PL"/>
        </w:rPr>
        <w:drawing>
          <wp:anchor distT="0" distB="0" distL="114300" distR="114300" simplePos="0" relativeHeight="251659264" behindDoc="0" locked="0" layoutInCell="1" allowOverlap="1" wp14:anchorId="6ADB708D" wp14:editId="7D2931F8">
            <wp:simplePos x="0" y="0"/>
            <wp:positionH relativeFrom="margin">
              <wp:align>center</wp:align>
            </wp:positionH>
            <wp:positionV relativeFrom="paragraph">
              <wp:posOffset>2686685</wp:posOffset>
            </wp:positionV>
            <wp:extent cx="914400" cy="914400"/>
            <wp:effectExtent l="0" t="0" r="0" b="0"/>
            <wp:wrapTopAndBottom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A794A">
        <w:rPr>
          <w:rFonts w:ascii="Times New Roman" w:eastAsia="Times New Roman" w:hAnsi="Times New Roman" w:cs="Times New Roman"/>
          <w:sz w:val="24"/>
          <w:szCs w:val="24"/>
          <w:lang w:eastAsia="pl-PL"/>
        </w:rPr>
        <w:t>Ochotnicy z powiatu</w:t>
      </w:r>
      <w:r w:rsidR="00E461D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2A404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płońskiego</w:t>
      </w:r>
      <w:r w:rsidR="002649C4" w:rsidRPr="002649C4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090184" w:rsidRPr="000901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którzy są zainteresowani służbą w szeregach </w:t>
      </w:r>
      <w:r w:rsidR="003179CF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="00090184" w:rsidRPr="000901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3179CF">
        <w:rPr>
          <w:rFonts w:ascii="Times New Roman" w:eastAsia="Times New Roman" w:hAnsi="Times New Roman" w:cs="Times New Roman"/>
          <w:sz w:val="24"/>
          <w:szCs w:val="24"/>
          <w:lang w:eastAsia="pl-PL"/>
        </w:rPr>
        <w:t>M</w:t>
      </w:r>
      <w:r w:rsidR="00090184" w:rsidRPr="000901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BOT, pierwsze kroki powinni kierować do </w:t>
      </w:r>
      <w:r w:rsidR="00090184" w:rsidRPr="003439C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Wojskow</w:t>
      </w:r>
      <w:r w:rsidR="003439C7" w:rsidRPr="003439C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ej</w:t>
      </w:r>
      <w:r w:rsidR="00090184" w:rsidRPr="003439C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Komend</w:t>
      </w:r>
      <w:r w:rsidR="003439C7" w:rsidRPr="003439C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y</w:t>
      </w:r>
      <w:r w:rsidR="00090184" w:rsidRPr="003439C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Uzupełnień </w:t>
      </w:r>
      <w:r w:rsidR="002367FD" w:rsidRPr="003439C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</w:t>
      </w:r>
      <w:r w:rsidR="0053732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2649C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Ciechanowie</w:t>
      </w:r>
      <w:r w:rsidR="002367FD" w:rsidRPr="003439C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</w:t>
      </w:r>
      <w:r w:rsidR="00090184" w:rsidRPr="000901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Wniosek o powołanie do służby, można również złożyć przez Internet poprzez </w:t>
      </w:r>
      <w:r w:rsidR="00090184" w:rsidRPr="003179C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platformę </w:t>
      </w:r>
      <w:proofErr w:type="spellStart"/>
      <w:r w:rsidR="00090184" w:rsidRPr="003179C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ePUAP</w:t>
      </w:r>
      <w:proofErr w:type="spellEnd"/>
      <w:r w:rsidR="00090184" w:rsidRPr="000901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Inną opcją jest skorzystanie z pomocy </w:t>
      </w:r>
      <w:proofErr w:type="spellStart"/>
      <w:r w:rsidR="00090184" w:rsidRPr="00090184">
        <w:rPr>
          <w:rFonts w:ascii="Times New Roman" w:eastAsia="Times New Roman" w:hAnsi="Times New Roman" w:cs="Times New Roman"/>
          <w:sz w:val="24"/>
          <w:szCs w:val="24"/>
          <w:lang w:eastAsia="pl-PL"/>
        </w:rPr>
        <w:t>rekruter</w:t>
      </w:r>
      <w:r w:rsidR="002367FD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proofErr w:type="spellEnd"/>
      <w:r w:rsidR="00E461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(ppor. Andrzej Wąsowski, tel. 515 257 308, </w:t>
      </w:r>
      <w:hyperlink r:id="rId9" w:history="1">
        <w:r w:rsidR="002649C4" w:rsidRPr="00126F12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andrzej.wasowski@wot.ron.mil.pl</w:t>
        </w:r>
      </w:hyperlink>
      <w:r w:rsidR="00E461D0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="002649C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="003179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Nowym rozwiązaniem wprowadzonym w 5 Mazowieckiej Brygadzie OT jest możliwość kontaktu z </w:t>
      </w:r>
      <w:proofErr w:type="spellStart"/>
      <w:r w:rsidR="003179CF">
        <w:rPr>
          <w:rFonts w:ascii="Times New Roman" w:eastAsia="Times New Roman" w:hAnsi="Times New Roman" w:cs="Times New Roman"/>
          <w:sz w:val="24"/>
          <w:szCs w:val="24"/>
          <w:lang w:eastAsia="pl-PL"/>
        </w:rPr>
        <w:t>rekruterem</w:t>
      </w:r>
      <w:proofErr w:type="spellEnd"/>
      <w:r w:rsidR="003179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poprzez zeskanowanie </w:t>
      </w:r>
      <w:r w:rsidR="003179CF" w:rsidRPr="003179C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kodu QR</w:t>
      </w:r>
      <w:r w:rsidR="003179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Zeskanowanie kodu przekieruje kandydata do formularza, po wypełnieniu którego skontaktuje się z nim rekruter, zapozna z warunkami służby, odpowie na pytania i pomoże w procesie rekrutacyjnym. </w:t>
      </w:r>
    </w:p>
    <w:p w14:paraId="1A52505B" w14:textId="39EEBFD1" w:rsidR="00115337" w:rsidRDefault="00115337" w:rsidP="00090184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DFF82D0" w14:textId="77777777" w:rsidR="00D00EAF" w:rsidRDefault="00D00EAF" w:rsidP="009229ED">
      <w:pPr>
        <w:pStyle w:val="NormalnyWeb"/>
        <w:spacing w:before="0" w:beforeAutospacing="0" w:after="0" w:afterAutospacing="0"/>
        <w:jc w:val="right"/>
        <w:rPr>
          <w:rFonts w:ascii="Arial" w:hAnsi="Arial" w:cs="Arial"/>
          <w:i/>
          <w:sz w:val="18"/>
          <w:szCs w:val="18"/>
        </w:rPr>
      </w:pPr>
    </w:p>
    <w:p w14:paraId="7DB6F6CD" w14:textId="5BC3B4E4" w:rsidR="00EB06F5" w:rsidRPr="009229ED" w:rsidRDefault="00EB06F5" w:rsidP="009229ED">
      <w:pPr>
        <w:pStyle w:val="NormalnyWeb"/>
        <w:spacing w:before="0" w:beforeAutospacing="0" w:after="0" w:afterAutospacing="0"/>
        <w:jc w:val="right"/>
        <w:rPr>
          <w:rFonts w:ascii="Arial" w:hAnsi="Arial" w:cs="Arial"/>
          <w:i/>
          <w:sz w:val="18"/>
          <w:szCs w:val="18"/>
        </w:rPr>
      </w:pPr>
      <w:r w:rsidRPr="009229ED">
        <w:rPr>
          <w:rFonts w:ascii="Arial" w:hAnsi="Arial" w:cs="Arial"/>
          <w:i/>
          <w:sz w:val="18"/>
          <w:szCs w:val="18"/>
        </w:rPr>
        <w:t>Aneta SZCZEPANIAK</w:t>
      </w:r>
    </w:p>
    <w:p w14:paraId="6F2701EB" w14:textId="77777777" w:rsidR="00EB06F5" w:rsidRPr="009229ED" w:rsidRDefault="00EB06F5" w:rsidP="009229ED">
      <w:pPr>
        <w:pStyle w:val="NormalnyWeb"/>
        <w:spacing w:before="0" w:beforeAutospacing="0" w:after="0" w:afterAutospacing="0"/>
        <w:jc w:val="right"/>
        <w:rPr>
          <w:rFonts w:ascii="Arial" w:hAnsi="Arial" w:cs="Arial"/>
          <w:i/>
          <w:sz w:val="18"/>
          <w:szCs w:val="18"/>
        </w:rPr>
      </w:pPr>
      <w:r w:rsidRPr="009229ED">
        <w:rPr>
          <w:rFonts w:ascii="Arial" w:hAnsi="Arial" w:cs="Arial"/>
          <w:i/>
          <w:sz w:val="18"/>
          <w:szCs w:val="18"/>
        </w:rPr>
        <w:t>Rzecznik prasowy</w:t>
      </w:r>
    </w:p>
    <w:p w14:paraId="4681807E" w14:textId="77777777" w:rsidR="00EB06F5" w:rsidRPr="009229ED" w:rsidRDefault="00EB06F5" w:rsidP="009229ED">
      <w:pPr>
        <w:pStyle w:val="NormalnyWeb"/>
        <w:spacing w:before="0" w:beforeAutospacing="0" w:after="0" w:afterAutospacing="0"/>
        <w:jc w:val="right"/>
        <w:rPr>
          <w:rFonts w:ascii="Arial" w:hAnsi="Arial" w:cs="Arial"/>
          <w:i/>
          <w:sz w:val="18"/>
          <w:szCs w:val="18"/>
        </w:rPr>
      </w:pPr>
      <w:r w:rsidRPr="009229ED">
        <w:rPr>
          <w:rFonts w:ascii="Arial" w:hAnsi="Arial" w:cs="Arial"/>
          <w:i/>
          <w:sz w:val="18"/>
          <w:szCs w:val="18"/>
        </w:rPr>
        <w:t>5. Mazowiecka Brygada Obrony Terytorialnej</w:t>
      </w:r>
    </w:p>
    <w:p w14:paraId="712B3FCE" w14:textId="77777777" w:rsidR="00EB06F5" w:rsidRPr="009229ED" w:rsidRDefault="00EB06F5" w:rsidP="009229ED">
      <w:pPr>
        <w:pStyle w:val="NormalnyWeb"/>
        <w:spacing w:before="0" w:beforeAutospacing="0" w:after="0" w:afterAutospacing="0"/>
        <w:jc w:val="right"/>
        <w:rPr>
          <w:rFonts w:ascii="Arial" w:hAnsi="Arial" w:cs="Arial"/>
          <w:i/>
          <w:sz w:val="18"/>
          <w:szCs w:val="18"/>
          <w:lang w:val="en-US"/>
        </w:rPr>
      </w:pPr>
      <w:r w:rsidRPr="009229ED">
        <w:rPr>
          <w:rFonts w:ascii="Arial" w:hAnsi="Arial" w:cs="Arial"/>
          <w:i/>
          <w:sz w:val="18"/>
          <w:szCs w:val="18"/>
          <w:lang w:val="en-US"/>
        </w:rPr>
        <w:t>Tel. 261 341 226</w:t>
      </w:r>
    </w:p>
    <w:p w14:paraId="233BC078" w14:textId="77777777" w:rsidR="00EB06F5" w:rsidRPr="009229ED" w:rsidRDefault="00EB06F5" w:rsidP="009229ED">
      <w:pPr>
        <w:pStyle w:val="NormalnyWeb"/>
        <w:spacing w:before="0" w:beforeAutospacing="0" w:after="0" w:afterAutospacing="0"/>
        <w:jc w:val="right"/>
        <w:rPr>
          <w:rFonts w:ascii="Arial" w:hAnsi="Arial" w:cs="Arial"/>
          <w:i/>
          <w:sz w:val="18"/>
          <w:szCs w:val="18"/>
          <w:lang w:val="en-US"/>
        </w:rPr>
      </w:pPr>
      <w:r w:rsidRPr="009229ED">
        <w:rPr>
          <w:rFonts w:ascii="Arial" w:hAnsi="Arial" w:cs="Arial"/>
          <w:i/>
          <w:sz w:val="18"/>
          <w:szCs w:val="18"/>
          <w:lang w:val="en-US"/>
        </w:rPr>
        <w:t>727 041 568</w:t>
      </w:r>
    </w:p>
    <w:p w14:paraId="699BDDCA" w14:textId="53CC4B62" w:rsidR="00EB06F5" w:rsidRDefault="00B67548" w:rsidP="00FB01C6">
      <w:pPr>
        <w:pStyle w:val="NormalnyWeb"/>
        <w:spacing w:before="0" w:beforeAutospacing="0" w:after="0" w:afterAutospacing="0"/>
        <w:jc w:val="right"/>
        <w:rPr>
          <w:rFonts w:ascii="Arial" w:hAnsi="Arial" w:cs="Arial"/>
          <w:i/>
          <w:sz w:val="18"/>
          <w:szCs w:val="18"/>
          <w:lang w:val="en-US"/>
        </w:rPr>
      </w:pPr>
      <w:hyperlink r:id="rId10" w:history="1">
        <w:r w:rsidR="00115337" w:rsidRPr="00743FE5">
          <w:rPr>
            <w:rStyle w:val="Hipercze"/>
            <w:rFonts w:ascii="Arial" w:hAnsi="Arial" w:cs="Arial"/>
            <w:i/>
            <w:sz w:val="18"/>
            <w:szCs w:val="18"/>
            <w:lang w:val="en-US"/>
          </w:rPr>
          <w:t>ane.szczepaniak@ron.mil.pl</w:t>
        </w:r>
      </w:hyperlink>
    </w:p>
    <w:p w14:paraId="10694B26" w14:textId="543E9A35" w:rsidR="00115337" w:rsidRDefault="00B67548" w:rsidP="00FB01C6">
      <w:pPr>
        <w:pStyle w:val="NormalnyWeb"/>
        <w:spacing w:before="0" w:beforeAutospacing="0" w:after="0" w:afterAutospacing="0"/>
        <w:jc w:val="right"/>
        <w:rPr>
          <w:rFonts w:ascii="Arial" w:hAnsi="Arial" w:cs="Arial"/>
          <w:i/>
          <w:sz w:val="18"/>
          <w:szCs w:val="18"/>
          <w:lang w:val="en-US"/>
        </w:rPr>
      </w:pPr>
      <w:hyperlink r:id="rId11" w:history="1">
        <w:r w:rsidR="00115337" w:rsidRPr="00743FE5">
          <w:rPr>
            <w:rStyle w:val="Hipercze"/>
            <w:rFonts w:ascii="Arial" w:hAnsi="Arial" w:cs="Arial"/>
            <w:i/>
            <w:sz w:val="18"/>
            <w:szCs w:val="18"/>
            <w:lang w:val="en-US"/>
          </w:rPr>
          <w:t>https://www.wojsko-polskie.pl/5bot/</w:t>
        </w:r>
      </w:hyperlink>
    </w:p>
    <w:p w14:paraId="574EA3EB" w14:textId="77777777" w:rsidR="00115337" w:rsidRPr="00FB01C6" w:rsidRDefault="00115337" w:rsidP="00FB01C6">
      <w:pPr>
        <w:pStyle w:val="NormalnyWeb"/>
        <w:spacing w:before="0" w:beforeAutospacing="0" w:after="0" w:afterAutospacing="0"/>
        <w:jc w:val="right"/>
        <w:rPr>
          <w:rFonts w:ascii="Arial" w:hAnsi="Arial" w:cs="Arial"/>
          <w:i/>
          <w:sz w:val="18"/>
          <w:szCs w:val="18"/>
          <w:lang w:val="en-US"/>
        </w:rPr>
      </w:pPr>
    </w:p>
    <w:sectPr w:rsidR="00115337" w:rsidRPr="00FB01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1B665BD" w14:textId="77777777" w:rsidR="00B67548" w:rsidRDefault="00B67548" w:rsidP="003179CF">
      <w:pPr>
        <w:spacing w:after="0" w:line="240" w:lineRule="auto"/>
      </w:pPr>
      <w:r>
        <w:separator/>
      </w:r>
    </w:p>
  </w:endnote>
  <w:endnote w:type="continuationSeparator" w:id="0">
    <w:p w14:paraId="0DF9707E" w14:textId="77777777" w:rsidR="00B67548" w:rsidRDefault="00B67548" w:rsidP="003179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C724D8B" w14:textId="77777777" w:rsidR="00B67548" w:rsidRDefault="00B67548" w:rsidP="003179CF">
      <w:pPr>
        <w:spacing w:after="0" w:line="240" w:lineRule="auto"/>
      </w:pPr>
      <w:r>
        <w:separator/>
      </w:r>
    </w:p>
  </w:footnote>
  <w:footnote w:type="continuationSeparator" w:id="0">
    <w:p w14:paraId="312BE6A4" w14:textId="77777777" w:rsidR="00B67548" w:rsidRDefault="00B67548" w:rsidP="003179C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184E"/>
    <w:rsid w:val="00012DB6"/>
    <w:rsid w:val="000475C5"/>
    <w:rsid w:val="000801A2"/>
    <w:rsid w:val="00083715"/>
    <w:rsid w:val="00090184"/>
    <w:rsid w:val="00094992"/>
    <w:rsid w:val="000B2EBE"/>
    <w:rsid w:val="00115337"/>
    <w:rsid w:val="00117F95"/>
    <w:rsid w:val="0014206A"/>
    <w:rsid w:val="001705AA"/>
    <w:rsid w:val="001B3080"/>
    <w:rsid w:val="001C6873"/>
    <w:rsid w:val="001F44F5"/>
    <w:rsid w:val="00201187"/>
    <w:rsid w:val="002129C9"/>
    <w:rsid w:val="00230756"/>
    <w:rsid w:val="002367FD"/>
    <w:rsid w:val="00255BEE"/>
    <w:rsid w:val="002649C4"/>
    <w:rsid w:val="00272693"/>
    <w:rsid w:val="00282DD9"/>
    <w:rsid w:val="002A0202"/>
    <w:rsid w:val="002A4043"/>
    <w:rsid w:val="002D5F12"/>
    <w:rsid w:val="002E0068"/>
    <w:rsid w:val="003179CF"/>
    <w:rsid w:val="00321F92"/>
    <w:rsid w:val="00326CCF"/>
    <w:rsid w:val="003439C7"/>
    <w:rsid w:val="00344C57"/>
    <w:rsid w:val="0035070B"/>
    <w:rsid w:val="00373CA8"/>
    <w:rsid w:val="00377179"/>
    <w:rsid w:val="00412955"/>
    <w:rsid w:val="004745E6"/>
    <w:rsid w:val="004809F1"/>
    <w:rsid w:val="004A4F38"/>
    <w:rsid w:val="00537322"/>
    <w:rsid w:val="00573297"/>
    <w:rsid w:val="00583477"/>
    <w:rsid w:val="00592C6C"/>
    <w:rsid w:val="005B39E2"/>
    <w:rsid w:val="005D2316"/>
    <w:rsid w:val="0061355E"/>
    <w:rsid w:val="00623F1D"/>
    <w:rsid w:val="00655BB5"/>
    <w:rsid w:val="00680824"/>
    <w:rsid w:val="00692600"/>
    <w:rsid w:val="006B60D8"/>
    <w:rsid w:val="006D4EBA"/>
    <w:rsid w:val="00744BFF"/>
    <w:rsid w:val="00763423"/>
    <w:rsid w:val="00770D24"/>
    <w:rsid w:val="007A666C"/>
    <w:rsid w:val="007E445B"/>
    <w:rsid w:val="00845386"/>
    <w:rsid w:val="00852FD6"/>
    <w:rsid w:val="008602B8"/>
    <w:rsid w:val="00861050"/>
    <w:rsid w:val="00862DB0"/>
    <w:rsid w:val="00865595"/>
    <w:rsid w:val="00882380"/>
    <w:rsid w:val="00887FD9"/>
    <w:rsid w:val="00894161"/>
    <w:rsid w:val="008D2E91"/>
    <w:rsid w:val="008F29BD"/>
    <w:rsid w:val="009229ED"/>
    <w:rsid w:val="009235AD"/>
    <w:rsid w:val="00930E45"/>
    <w:rsid w:val="0093251E"/>
    <w:rsid w:val="0098184E"/>
    <w:rsid w:val="009952E2"/>
    <w:rsid w:val="009A6F1C"/>
    <w:rsid w:val="009B0DFC"/>
    <w:rsid w:val="009E2F79"/>
    <w:rsid w:val="00A32E1A"/>
    <w:rsid w:val="00AA2076"/>
    <w:rsid w:val="00AA6A91"/>
    <w:rsid w:val="00AD447D"/>
    <w:rsid w:val="00AD6DEE"/>
    <w:rsid w:val="00B13D09"/>
    <w:rsid w:val="00B36EB6"/>
    <w:rsid w:val="00B67548"/>
    <w:rsid w:val="00B74C12"/>
    <w:rsid w:val="00BD6CC8"/>
    <w:rsid w:val="00C30261"/>
    <w:rsid w:val="00C4315D"/>
    <w:rsid w:val="00C432FC"/>
    <w:rsid w:val="00C73DA7"/>
    <w:rsid w:val="00C75BCC"/>
    <w:rsid w:val="00C96D9C"/>
    <w:rsid w:val="00CA7C96"/>
    <w:rsid w:val="00D00EAF"/>
    <w:rsid w:val="00D21532"/>
    <w:rsid w:val="00D233DD"/>
    <w:rsid w:val="00D4660D"/>
    <w:rsid w:val="00D50F5A"/>
    <w:rsid w:val="00D81B5D"/>
    <w:rsid w:val="00D85D53"/>
    <w:rsid w:val="00DB11F5"/>
    <w:rsid w:val="00DD19D4"/>
    <w:rsid w:val="00DD62DE"/>
    <w:rsid w:val="00DE4802"/>
    <w:rsid w:val="00E265C7"/>
    <w:rsid w:val="00E461D0"/>
    <w:rsid w:val="00E729EA"/>
    <w:rsid w:val="00EA794A"/>
    <w:rsid w:val="00EB06F5"/>
    <w:rsid w:val="00EC6AA0"/>
    <w:rsid w:val="00ED16B7"/>
    <w:rsid w:val="00EE1F4B"/>
    <w:rsid w:val="00F2392C"/>
    <w:rsid w:val="00F37466"/>
    <w:rsid w:val="00F41F64"/>
    <w:rsid w:val="00FA3E07"/>
    <w:rsid w:val="00FB0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853A6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EB06F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A207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A207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A207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A207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A2076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A20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2076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179C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179C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179CF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3179CF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3179CF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EB06F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A207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A207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A207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A207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A2076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A20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2076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179C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179C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179CF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3179CF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3179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96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74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1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5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www.wojsko-polskie.pl/5bot/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ane.szczepaniak@ron.mil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ndrzej.wasowski@wot.ron.mil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522</Words>
  <Characters>3136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szczepaniak8288</dc:creator>
  <cp:keywords/>
  <dc:description/>
  <cp:lastModifiedBy>Marta Golacik</cp:lastModifiedBy>
  <cp:revision>13</cp:revision>
  <dcterms:created xsi:type="dcterms:W3CDTF">2021-04-23T05:30:00Z</dcterms:created>
  <dcterms:modified xsi:type="dcterms:W3CDTF">2021-05-07T09:05:00Z</dcterms:modified>
</cp:coreProperties>
</file>